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</w:t>
      </w:r>
      <w:r w:rsidR="00150335">
        <w:rPr>
          <w:sz w:val="30"/>
          <w:szCs w:val="30"/>
        </w:rPr>
        <w:t>4</w:t>
      </w:r>
      <w:r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849C2">
        <w:t xml:space="preserve">eca da JFPE nos períodos entre </w:t>
      </w:r>
      <w:r w:rsidR="00150335">
        <w:t>20</w:t>
      </w:r>
      <w:r w:rsidR="00EF393C">
        <w:t xml:space="preserve"> </w:t>
      </w:r>
      <w:r w:rsidR="00C849C2">
        <w:t xml:space="preserve">e </w:t>
      </w:r>
      <w:r w:rsidR="00150335">
        <w:t>24</w:t>
      </w:r>
      <w:r w:rsidR="00C849C2">
        <w:t xml:space="preserve"> de abril</w:t>
      </w:r>
      <w:r>
        <w:t xml:space="preserve"> de 2020.  </w:t>
      </w:r>
    </w:p>
    <w:p w:rsidR="006023A1" w:rsidRDefault="006023A1" w:rsidP="007759FA">
      <w:pPr>
        <w:jc w:val="both"/>
      </w:pP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7759FA" w:rsidRDefault="007759FA" w:rsidP="007759FA">
      <w:pPr>
        <w:ind w:left="360"/>
        <w:jc w:val="both"/>
      </w:pPr>
      <w:r>
        <w:t xml:space="preserve">   </w:t>
      </w:r>
    </w:p>
    <w:p w:rsidR="000517BC" w:rsidRPr="002715D7" w:rsidRDefault="000517BC" w:rsidP="000517BC">
      <w:pPr>
        <w:jc w:val="both"/>
      </w:pPr>
    </w:p>
    <w:p w:rsidR="000517BC" w:rsidRPr="002715D7" w:rsidRDefault="002715D7" w:rsidP="000517BC">
      <w:pPr>
        <w:numPr>
          <w:ilvl w:val="0"/>
          <w:numId w:val="1"/>
        </w:numPr>
        <w:jc w:val="both"/>
      </w:pPr>
      <w:r w:rsidRPr="002715D7">
        <w:t>Atualização da página da “Composição das Varas” que fica dentro do menu Institucional no Portal da JFPE. Essa é uma página Dinâmica que nós não tínhamos acesso. O NTI era responsável pela atualização dessa página. Porém, por solicitação da Diretora Administrativa Izabel Furtado e liberação do acesso pelo NTI, passamos a ficar responsáveis pela atualização dessa página também. A primeira atualização foi feita essa semana.</w:t>
      </w:r>
    </w:p>
    <w:p w:rsidR="00DB5421" w:rsidRPr="002715D7" w:rsidRDefault="00DB5421" w:rsidP="002C48DA"/>
    <w:p w:rsidR="00DB1FA0" w:rsidRDefault="002715D7" w:rsidP="00F43A3C">
      <w:pPr>
        <w:numPr>
          <w:ilvl w:val="0"/>
          <w:numId w:val="3"/>
        </w:numPr>
        <w:jc w:val="both"/>
      </w:pPr>
      <w:r w:rsidRPr="002715D7">
        <w:t xml:space="preserve">Inserção da informação de novo livros, com referência bibliográfica e link para </w:t>
      </w:r>
      <w:proofErr w:type="spellStart"/>
      <w:r w:rsidRPr="002715D7">
        <w:t>pdf</w:t>
      </w:r>
      <w:proofErr w:type="spellEnd"/>
      <w:r w:rsidRPr="002715D7">
        <w:t>, na parte dos “Livros on-line” na página da Biblioteca</w:t>
      </w:r>
      <w:r w:rsidR="00FF5ABA" w:rsidRPr="002715D7">
        <w:t xml:space="preserve">. </w:t>
      </w:r>
    </w:p>
    <w:p w:rsidR="00D64B18" w:rsidRDefault="00D64B18" w:rsidP="00D64B18">
      <w:pPr>
        <w:ind w:left="360"/>
        <w:jc w:val="both"/>
      </w:pPr>
    </w:p>
    <w:p w:rsidR="00D64B18" w:rsidRPr="002715D7" w:rsidRDefault="00D64B18" w:rsidP="00D64B18">
      <w:pPr>
        <w:numPr>
          <w:ilvl w:val="0"/>
          <w:numId w:val="3"/>
        </w:numPr>
        <w:jc w:val="both"/>
      </w:pPr>
      <w:r>
        <w:t xml:space="preserve">Atualização e ajuste nas ementas de Portarias do ano de 2006, além de criação de novos links e inserção de novos </w:t>
      </w:r>
      <w:proofErr w:type="spellStart"/>
      <w:r>
        <w:t>pdf</w:t>
      </w:r>
      <w:proofErr w:type="spellEnd"/>
      <w:r>
        <w:t>, na respectiva área das “Portarias Direção do Foro” dentro do Portal da JFPE.</w:t>
      </w:r>
    </w:p>
    <w:p w:rsidR="002C48DA" w:rsidRDefault="002C48DA" w:rsidP="002C48DA">
      <w:pPr>
        <w:jc w:val="both"/>
      </w:pPr>
    </w:p>
    <w:p w:rsidR="002C48DA" w:rsidRDefault="002C48DA" w:rsidP="00F43A3C">
      <w:pPr>
        <w:numPr>
          <w:ilvl w:val="0"/>
          <w:numId w:val="3"/>
        </w:numPr>
        <w:jc w:val="both"/>
      </w:pPr>
      <w:r>
        <w:t>Atualização</w:t>
      </w:r>
      <w:r w:rsidR="00652D57">
        <w:t xml:space="preserve"> e ajustes</w:t>
      </w:r>
      <w:r w:rsidR="002958BC">
        <w:t xml:space="preserve">, no </w:t>
      </w:r>
      <w:proofErr w:type="spellStart"/>
      <w:r w:rsidR="00652D57">
        <w:t>J</w:t>
      </w:r>
      <w:r w:rsidR="002958BC">
        <w:t>oomla</w:t>
      </w:r>
      <w:proofErr w:type="spellEnd"/>
      <w:r w:rsidR="002958BC">
        <w:t>,</w:t>
      </w:r>
      <w:r>
        <w:t xml:space="preserve"> </w:t>
      </w:r>
      <w:r w:rsidR="002958BC">
        <w:t xml:space="preserve">das informações da produção intelectual dos juízes que atuam na JFPE que fizeram novas produções nos últimos anos. Na página da Biblioteca. </w:t>
      </w:r>
      <w:r w:rsidR="002715D7">
        <w:t>(</w:t>
      </w:r>
      <w:proofErr w:type="gramStart"/>
      <w:r w:rsidR="002715D7">
        <w:t>em</w:t>
      </w:r>
      <w:proofErr w:type="gramEnd"/>
      <w:r w:rsidR="002715D7">
        <w:t xml:space="preserve"> andamento)</w:t>
      </w:r>
    </w:p>
    <w:p w:rsidR="000517BC" w:rsidRDefault="000517BC" w:rsidP="000517BC">
      <w:pPr>
        <w:ind w:left="360"/>
        <w:jc w:val="both"/>
      </w:pPr>
    </w:p>
    <w:p w:rsidR="000517BC" w:rsidRDefault="00186C8E" w:rsidP="00F43A3C">
      <w:pPr>
        <w:numPr>
          <w:ilvl w:val="0"/>
          <w:numId w:val="3"/>
        </w:numPr>
        <w:jc w:val="both"/>
      </w:pPr>
      <w:r>
        <w:t xml:space="preserve">Geração de </w:t>
      </w:r>
      <w:r w:rsidR="002715D7">
        <w:t>modelo de Nada Consta no</w:t>
      </w:r>
      <w:r>
        <w:t xml:space="preserve"> sistema Pergamum, para facilitar o trabalho da equipe da Biblioteca.</w:t>
      </w:r>
    </w:p>
    <w:p w:rsidR="007759FA" w:rsidRPr="00DB5421" w:rsidRDefault="007759FA" w:rsidP="007759FA">
      <w:pPr>
        <w:pStyle w:val="PargrafodaLista"/>
      </w:pPr>
    </w:p>
    <w:p w:rsidR="007759FA" w:rsidRPr="00DB5421" w:rsidRDefault="00080EAF" w:rsidP="007759FA">
      <w:pPr>
        <w:numPr>
          <w:ilvl w:val="0"/>
          <w:numId w:val="3"/>
        </w:numPr>
        <w:jc w:val="both"/>
      </w:pPr>
      <w:r>
        <w:t>Ajustes em ementas dos editais e portarias das Inspeções Judiciais que estão inserias na Intranet, na parte da Biblioteca. Os ajustes são para que as referências da disponibilização dos editais e portarias seja feita de acordo com as mais recentes mudanças na ABNT.</w:t>
      </w:r>
    </w:p>
    <w:p w:rsidR="007759FA" w:rsidRPr="00DB5421" w:rsidRDefault="007759FA" w:rsidP="007759FA">
      <w:pPr>
        <w:ind w:hanging="708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>Contatos fr</w:t>
      </w:r>
      <w:r w:rsidRPr="000517BC">
        <w:t xml:space="preserve">equentes </w:t>
      </w:r>
      <w:r w:rsidRPr="00DB5421">
        <w:t>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C3778C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Por conta da Pandemia que estamos vivendo, os trabalhos </w:t>
      </w:r>
      <w:r w:rsidR="00B165C3">
        <w:t>estão sendo realizados em Home Office.</w:t>
      </w:r>
    </w:p>
    <w:p w:rsidR="007759FA" w:rsidRDefault="007759FA" w:rsidP="007759FA">
      <w:pPr>
        <w:jc w:val="both"/>
        <w:rPr>
          <w:color w:val="0070C0"/>
        </w:rPr>
      </w:pPr>
    </w:p>
    <w:p w:rsidR="009E6FF0" w:rsidRDefault="009E6FF0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759FA" w:rsidRDefault="007759FA" w:rsidP="007759FA">
      <w:r>
        <w:t xml:space="preserve">  </w:t>
      </w:r>
    </w:p>
    <w:p w:rsidR="007759FA" w:rsidRDefault="007759FA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6023A1" w:rsidRDefault="006023A1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150335">
        <w:t>24</w:t>
      </w:r>
      <w:bookmarkStart w:id="0" w:name="_GoBack"/>
      <w:bookmarkEnd w:id="0"/>
      <w:r w:rsidR="00C849C2">
        <w:t xml:space="preserve"> de abril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B5AAF"/>
    <w:rsid w:val="00114F0A"/>
    <w:rsid w:val="00150335"/>
    <w:rsid w:val="00186C8E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66F31"/>
    <w:rsid w:val="003D5753"/>
    <w:rsid w:val="00434261"/>
    <w:rsid w:val="00445065"/>
    <w:rsid w:val="00484078"/>
    <w:rsid w:val="005447BB"/>
    <w:rsid w:val="006023A1"/>
    <w:rsid w:val="00652D57"/>
    <w:rsid w:val="0065629D"/>
    <w:rsid w:val="006C4B1E"/>
    <w:rsid w:val="007759FA"/>
    <w:rsid w:val="007B1ED2"/>
    <w:rsid w:val="007E4043"/>
    <w:rsid w:val="008545E8"/>
    <w:rsid w:val="0086603E"/>
    <w:rsid w:val="0091413D"/>
    <w:rsid w:val="00922B91"/>
    <w:rsid w:val="009633D9"/>
    <w:rsid w:val="009952F1"/>
    <w:rsid w:val="009E48AA"/>
    <w:rsid w:val="009E6FF0"/>
    <w:rsid w:val="00A024FA"/>
    <w:rsid w:val="00A90573"/>
    <w:rsid w:val="00AC1198"/>
    <w:rsid w:val="00B165C3"/>
    <w:rsid w:val="00B25586"/>
    <w:rsid w:val="00B35050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5421"/>
    <w:rsid w:val="00DC5A08"/>
    <w:rsid w:val="00DE2B16"/>
    <w:rsid w:val="00E414F6"/>
    <w:rsid w:val="00E419DA"/>
    <w:rsid w:val="00E5338F"/>
    <w:rsid w:val="00E8346B"/>
    <w:rsid w:val="00EF393C"/>
    <w:rsid w:val="00F43A3C"/>
    <w:rsid w:val="00F76C4A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D058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10</cp:revision>
  <dcterms:created xsi:type="dcterms:W3CDTF">2020-04-17T15:41:00Z</dcterms:created>
  <dcterms:modified xsi:type="dcterms:W3CDTF">2020-04-27T13:13:00Z</dcterms:modified>
</cp:coreProperties>
</file>