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3F" w:rsidRDefault="0005113D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0C0E80">
        <w:rPr>
          <w:sz w:val="30"/>
          <w:szCs w:val="30"/>
        </w:rPr>
        <w:t>4</w:t>
      </w:r>
      <w:r w:rsidR="00E0303C">
        <w:rPr>
          <w:sz w:val="30"/>
          <w:szCs w:val="30"/>
        </w:rPr>
        <w:t>2</w:t>
      </w:r>
      <w:r w:rsidR="00CF683F">
        <w:rPr>
          <w:sz w:val="30"/>
          <w:szCs w:val="30"/>
        </w:rPr>
        <w:t xml:space="preserve"> / 2021</w:t>
      </w:r>
    </w:p>
    <w:p w:rsidR="00CF683F" w:rsidRDefault="00CF683F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CF683F" w:rsidRDefault="00CF683F" w:rsidP="00CF683F"/>
    <w:p w:rsidR="00CF683F" w:rsidRDefault="00CF683F" w:rsidP="00CF683F"/>
    <w:p w:rsidR="00CF683F" w:rsidRDefault="00CF683F" w:rsidP="00CF683F">
      <w:pPr>
        <w:jc w:val="both"/>
      </w:pPr>
      <w:r>
        <w:t>O presente relatório refere-se às atividades de pesquisa, seleção e organização de informações, alimentação e atualização dos conteúdos das páginas do Espaço Memória e da Biblioteca no Portal Web da JFPE, realizadas remotamente em Home Office no período en</w:t>
      </w:r>
      <w:r w:rsidR="0005113D">
        <w:t xml:space="preserve">tre </w:t>
      </w:r>
      <w:r w:rsidR="00E0303C">
        <w:t>22</w:t>
      </w:r>
      <w:r w:rsidR="003775C6">
        <w:t xml:space="preserve"> </w:t>
      </w:r>
      <w:r w:rsidR="00665805">
        <w:t xml:space="preserve">e </w:t>
      </w:r>
      <w:r w:rsidR="00E0303C">
        <w:t>26</w:t>
      </w:r>
      <w:r w:rsidR="00B45D1D">
        <w:t xml:space="preserve"> </w:t>
      </w:r>
      <w:r w:rsidR="003775C6">
        <w:t xml:space="preserve">de </w:t>
      </w:r>
      <w:r w:rsidR="000C0E80">
        <w:t>novembro</w:t>
      </w:r>
      <w:r>
        <w:t xml:space="preserve"> de 2021.  </w:t>
      </w:r>
    </w:p>
    <w:p w:rsidR="00CF683F" w:rsidRDefault="00CF683F" w:rsidP="00CF683F">
      <w:pPr>
        <w:jc w:val="both"/>
      </w:pPr>
    </w:p>
    <w:p w:rsidR="00CF683F" w:rsidRDefault="00CF683F" w:rsidP="00CF683F">
      <w:pPr>
        <w:jc w:val="both"/>
      </w:pPr>
      <w:r>
        <w:t>As atividades realizadas estão descritas em tópicos: *</w:t>
      </w:r>
    </w:p>
    <w:p w:rsidR="00CF683F" w:rsidRDefault="00CF683F" w:rsidP="00CF683F">
      <w:pPr>
        <w:ind w:left="360"/>
        <w:jc w:val="both"/>
      </w:pPr>
      <w:r>
        <w:t xml:space="preserve">   </w:t>
      </w:r>
    </w:p>
    <w:p w:rsidR="0002081A" w:rsidRDefault="0002081A" w:rsidP="00CF683F">
      <w:pPr>
        <w:ind w:left="360"/>
        <w:jc w:val="both"/>
      </w:pPr>
    </w:p>
    <w:p w:rsidR="00CF683F" w:rsidRDefault="004C3B0F" w:rsidP="004C3B0F">
      <w:pPr>
        <w:pStyle w:val="PargrafodaLista"/>
        <w:numPr>
          <w:ilvl w:val="0"/>
          <w:numId w:val="3"/>
        </w:numPr>
        <w:jc w:val="both"/>
      </w:pPr>
      <w:r w:rsidRPr="004C3B0F">
        <w:t>Atualização em informações na parte da Composição dos Juízes das 2ª, 14ª, 20ª, 27ª, 31ª e 32ª Varas em suas respectivas subseções, na página do Espaço Memória</w:t>
      </w:r>
      <w:r w:rsidR="000E3D18">
        <w:t>.</w:t>
      </w:r>
      <w:r w:rsidR="00CF683F">
        <w:t xml:space="preserve"> </w:t>
      </w:r>
    </w:p>
    <w:p w:rsidR="00BB5DDD" w:rsidRDefault="00BB5DDD" w:rsidP="00BB5DDD">
      <w:pPr>
        <w:pStyle w:val="PargrafodaLista"/>
        <w:ind w:left="360"/>
        <w:jc w:val="both"/>
      </w:pPr>
    </w:p>
    <w:p w:rsidR="00BB5DDD" w:rsidRDefault="004C3B0F" w:rsidP="004C3B0F">
      <w:pPr>
        <w:pStyle w:val="PargrafodaLista"/>
        <w:numPr>
          <w:ilvl w:val="0"/>
          <w:numId w:val="3"/>
        </w:numPr>
        <w:jc w:val="both"/>
      </w:pPr>
      <w:r w:rsidRPr="004C3B0F">
        <w:t>Atualização em informações nas fichas biográficas dos juízes José Joaquim de Oliveira Ramos, André Jackson de Holanda M. Junior, Beatriz Ferreira de Almeida, Flavia Hora O. de Mendonça e Caio Diniz Fonseca, na página do Espaço Memória</w:t>
      </w:r>
      <w:r w:rsidR="00BB5DDD">
        <w:t>.</w:t>
      </w:r>
    </w:p>
    <w:p w:rsidR="00CF683F" w:rsidRDefault="00CF683F" w:rsidP="00CF683F">
      <w:pPr>
        <w:ind w:left="360"/>
        <w:jc w:val="both"/>
      </w:pPr>
    </w:p>
    <w:p w:rsidR="00CF683F" w:rsidRDefault="004C3B0F" w:rsidP="004C3B0F">
      <w:pPr>
        <w:numPr>
          <w:ilvl w:val="0"/>
          <w:numId w:val="3"/>
        </w:numPr>
        <w:jc w:val="both"/>
      </w:pPr>
      <w:r w:rsidRPr="004C3B0F">
        <w:t>Acréscimo do nome do novo juiz que tomou posse na JFPE, Denis Soares França, na parte da Galeria dos Juízes e nos juízes por ordem cronológica, na página do Espaço Memória</w:t>
      </w:r>
      <w:r w:rsidR="00071E0D">
        <w:t>.</w:t>
      </w:r>
    </w:p>
    <w:p w:rsidR="00A51235" w:rsidRDefault="00A51235" w:rsidP="00A51235">
      <w:pPr>
        <w:pStyle w:val="PargrafodaLista"/>
      </w:pPr>
    </w:p>
    <w:p w:rsidR="00A51235" w:rsidRDefault="005C4EE1" w:rsidP="005C4EE1">
      <w:pPr>
        <w:numPr>
          <w:ilvl w:val="0"/>
          <w:numId w:val="3"/>
        </w:numPr>
        <w:jc w:val="both"/>
      </w:pPr>
      <w:r w:rsidRPr="005C4EE1">
        <w:t>Pesquisa para construção da ficha biográfica do novo juiz Denis Soares França para futuramente inserir na página do Espaço Memória</w:t>
      </w:r>
      <w:r w:rsidR="00A51235">
        <w:t>.</w:t>
      </w:r>
    </w:p>
    <w:p w:rsidR="00071E0D" w:rsidRDefault="00071E0D" w:rsidP="00071E0D">
      <w:pPr>
        <w:pStyle w:val="PargrafodaLista"/>
      </w:pPr>
    </w:p>
    <w:p w:rsidR="00CF683F" w:rsidRDefault="00382383" w:rsidP="00382383">
      <w:pPr>
        <w:numPr>
          <w:ilvl w:val="0"/>
          <w:numId w:val="3"/>
        </w:numPr>
        <w:jc w:val="both"/>
      </w:pPr>
      <w:r w:rsidRPr="00382383">
        <w:t xml:space="preserve">Transferência dos nomes dos juízes Beatriz Ferreira de Almeida, Flavia Hora O. de Mendonça e Caio Diniz Fonseca da parte dos Juízes Atuais para Juízes que Atuaram. </w:t>
      </w:r>
      <w:proofErr w:type="gramStart"/>
      <w:r w:rsidRPr="00382383">
        <w:t>na</w:t>
      </w:r>
      <w:proofErr w:type="gramEnd"/>
      <w:r w:rsidRPr="00382383">
        <w:t xml:space="preserve"> página do Espaço Memória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7A14BD" w:rsidP="007A14BD">
      <w:pPr>
        <w:numPr>
          <w:ilvl w:val="0"/>
          <w:numId w:val="3"/>
        </w:numPr>
        <w:jc w:val="both"/>
      </w:pPr>
      <w:r w:rsidRPr="007A14BD">
        <w:t>Atualização em informações na parte da Composição das Varas que fica no Portal da JFPE por conta das mudanças nas lotações de alguns juízes</w:t>
      </w:r>
      <w:r w:rsidR="00CF683F">
        <w:t>.</w:t>
      </w:r>
      <w:r w:rsidR="00C555C9">
        <w:t xml:space="preserve"> </w:t>
      </w:r>
    </w:p>
    <w:p w:rsidR="009B66DE" w:rsidRDefault="009B66DE" w:rsidP="009B66DE">
      <w:pPr>
        <w:pStyle w:val="PargrafodaLista"/>
      </w:pPr>
    </w:p>
    <w:p w:rsidR="009B66DE" w:rsidRDefault="00473350" w:rsidP="00473350">
      <w:pPr>
        <w:numPr>
          <w:ilvl w:val="0"/>
          <w:numId w:val="3"/>
        </w:numPr>
        <w:jc w:val="both"/>
      </w:pPr>
      <w:r w:rsidRPr="00473350">
        <w:t xml:space="preserve">Reunião com Lourdinha, Charles e Carla, pelo </w:t>
      </w:r>
      <w:proofErr w:type="spellStart"/>
      <w:r w:rsidRPr="00473350">
        <w:t>Teams</w:t>
      </w:r>
      <w:proofErr w:type="spellEnd"/>
      <w:r w:rsidRPr="00473350">
        <w:t>, sobre a construção</w:t>
      </w:r>
      <w:bookmarkStart w:id="0" w:name="_GoBack"/>
      <w:bookmarkEnd w:id="0"/>
      <w:r w:rsidRPr="00473350">
        <w:t xml:space="preserve"> da Carta de Serviços da JFPE</w:t>
      </w:r>
      <w:r w:rsidR="009A1059">
        <w:t>.</w:t>
      </w:r>
    </w:p>
    <w:p w:rsidR="00CF683F" w:rsidRDefault="00CF683F" w:rsidP="00CF683F"/>
    <w:p w:rsidR="00CF683F" w:rsidRDefault="002A386E" w:rsidP="00A51235">
      <w:pPr>
        <w:numPr>
          <w:ilvl w:val="0"/>
          <w:numId w:val="3"/>
        </w:numPr>
        <w:jc w:val="both"/>
      </w:pPr>
      <w:r>
        <w:t xml:space="preserve">Inserção de Portarias da Direção do Foro, no ano de 2021, na respectiva área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</w:t>
      </w:r>
      <w:r w:rsidR="00CF683F">
        <w:t>.</w:t>
      </w:r>
    </w:p>
    <w:p w:rsidR="00CF683F" w:rsidRDefault="00CF683F" w:rsidP="00CF683F">
      <w:pPr>
        <w:jc w:val="both"/>
      </w:pPr>
    </w:p>
    <w:p w:rsidR="00CF683F" w:rsidRDefault="00CF683F" w:rsidP="00CF683F">
      <w:pPr>
        <w:numPr>
          <w:ilvl w:val="0"/>
          <w:numId w:val="3"/>
        </w:numPr>
        <w:jc w:val="both"/>
      </w:pPr>
      <w:r>
        <w:t xml:space="preserve">Contatos frequentes com </w:t>
      </w:r>
      <w:r w:rsidR="00E572E0">
        <w:t>a equipe da Biblioteca</w:t>
      </w:r>
      <w:r>
        <w:t>, tratando das demandas de atividades.</w:t>
      </w: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</w:pPr>
      <w:r>
        <w:rPr>
          <w:b/>
        </w:rPr>
        <w:t>Obs</w:t>
      </w:r>
      <w:r>
        <w:t xml:space="preserve">.: </w:t>
      </w:r>
    </w:p>
    <w:p w:rsidR="00CF683F" w:rsidRDefault="00CF683F" w:rsidP="00CF683F">
      <w:pPr>
        <w:jc w:val="both"/>
      </w:pPr>
      <w:r>
        <w:t>- Por conta da Pandemia, as atividades estão sendo realizados em Home Office.</w:t>
      </w:r>
    </w:p>
    <w:p w:rsidR="00CF683F" w:rsidRDefault="00CF683F" w:rsidP="00CF683F"/>
    <w:p w:rsidR="00CF683F" w:rsidRDefault="00CF683F" w:rsidP="00CF683F">
      <w:r>
        <w:t>* Todas as atividades foram solicitadas pela Biblioteca / Espaço Memória.</w:t>
      </w:r>
    </w:p>
    <w:p w:rsidR="00CF683F" w:rsidRDefault="00CF683F" w:rsidP="00CF683F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E419DA" w:rsidRPr="00CF683F" w:rsidRDefault="000E3D18" w:rsidP="00F50AAA">
      <w:pPr>
        <w:jc w:val="center"/>
      </w:pPr>
      <w:r>
        <w:t xml:space="preserve">Recife, </w:t>
      </w:r>
      <w:r w:rsidR="00E0303C">
        <w:t>26</w:t>
      </w:r>
      <w:r w:rsidR="000C0E80">
        <w:t xml:space="preserve"> de novembro </w:t>
      </w:r>
      <w:r w:rsidR="00CF683F">
        <w:t>de 2021</w:t>
      </w:r>
      <w:r w:rsidR="00FF58B6">
        <w:t xml:space="preserve"> </w:t>
      </w:r>
    </w:p>
    <w:sectPr w:rsidR="00E419DA" w:rsidRPr="00CF683F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02081A"/>
    <w:rsid w:val="0002387C"/>
    <w:rsid w:val="0005113D"/>
    <w:rsid w:val="00071E0D"/>
    <w:rsid w:val="000C0E80"/>
    <w:rsid w:val="000E3D18"/>
    <w:rsid w:val="001E1CA4"/>
    <w:rsid w:val="00201C0E"/>
    <w:rsid w:val="0026174C"/>
    <w:rsid w:val="002A386E"/>
    <w:rsid w:val="002C7E31"/>
    <w:rsid w:val="0030083E"/>
    <w:rsid w:val="00301D99"/>
    <w:rsid w:val="00303B7C"/>
    <w:rsid w:val="00323511"/>
    <w:rsid w:val="00364B95"/>
    <w:rsid w:val="003775C6"/>
    <w:rsid w:val="00382383"/>
    <w:rsid w:val="00437A55"/>
    <w:rsid w:val="00473350"/>
    <w:rsid w:val="004C3B0F"/>
    <w:rsid w:val="004E5D1D"/>
    <w:rsid w:val="00526303"/>
    <w:rsid w:val="005447BB"/>
    <w:rsid w:val="00561BC7"/>
    <w:rsid w:val="0056705E"/>
    <w:rsid w:val="005C4EE1"/>
    <w:rsid w:val="00600380"/>
    <w:rsid w:val="006013BD"/>
    <w:rsid w:val="0062001C"/>
    <w:rsid w:val="00665805"/>
    <w:rsid w:val="00697B56"/>
    <w:rsid w:val="006F294E"/>
    <w:rsid w:val="006F4D65"/>
    <w:rsid w:val="007A14BD"/>
    <w:rsid w:val="007B6E6E"/>
    <w:rsid w:val="007E6FBD"/>
    <w:rsid w:val="0081515D"/>
    <w:rsid w:val="008313BC"/>
    <w:rsid w:val="008A6FBF"/>
    <w:rsid w:val="008B361C"/>
    <w:rsid w:val="008F62A9"/>
    <w:rsid w:val="00913A24"/>
    <w:rsid w:val="00915AC6"/>
    <w:rsid w:val="009A1059"/>
    <w:rsid w:val="009B66DE"/>
    <w:rsid w:val="009D07EB"/>
    <w:rsid w:val="00A003A2"/>
    <w:rsid w:val="00A4496E"/>
    <w:rsid w:val="00A51235"/>
    <w:rsid w:val="00A51A2F"/>
    <w:rsid w:val="00A575F5"/>
    <w:rsid w:val="00B36D14"/>
    <w:rsid w:val="00B45D1D"/>
    <w:rsid w:val="00B61779"/>
    <w:rsid w:val="00B8674D"/>
    <w:rsid w:val="00B91EA1"/>
    <w:rsid w:val="00B92BA9"/>
    <w:rsid w:val="00BA2355"/>
    <w:rsid w:val="00BB4119"/>
    <w:rsid w:val="00BB5DDD"/>
    <w:rsid w:val="00BB64FE"/>
    <w:rsid w:val="00C27EF1"/>
    <w:rsid w:val="00C3179F"/>
    <w:rsid w:val="00C555C9"/>
    <w:rsid w:val="00C84255"/>
    <w:rsid w:val="00CD46F4"/>
    <w:rsid w:val="00CF683F"/>
    <w:rsid w:val="00D50963"/>
    <w:rsid w:val="00DA75ED"/>
    <w:rsid w:val="00E0303C"/>
    <w:rsid w:val="00E419DA"/>
    <w:rsid w:val="00E572E0"/>
    <w:rsid w:val="00ED590A"/>
    <w:rsid w:val="00F11C2D"/>
    <w:rsid w:val="00F4302C"/>
    <w:rsid w:val="00F50AAA"/>
    <w:rsid w:val="00FB47FA"/>
    <w:rsid w:val="00FE2A08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F680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jfpe</cp:lastModifiedBy>
  <cp:revision>7</cp:revision>
  <dcterms:created xsi:type="dcterms:W3CDTF">2021-11-26T18:43:00Z</dcterms:created>
  <dcterms:modified xsi:type="dcterms:W3CDTF">2021-11-26T18:46:00Z</dcterms:modified>
</cp:coreProperties>
</file>